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CDB1" w14:textId="77777777" w:rsidR="0061445B" w:rsidRPr="005F4B01" w:rsidRDefault="0061445B" w:rsidP="0061445B">
      <w:pPr>
        <w:rPr>
          <w:b/>
        </w:rPr>
      </w:pPr>
      <w:r w:rsidRPr="005F4B01">
        <w:rPr>
          <w:b/>
        </w:rPr>
        <w:t>PRIJEDLOG</w:t>
      </w:r>
    </w:p>
    <w:p w14:paraId="3259B387" w14:textId="77777777" w:rsidR="0061445B" w:rsidRPr="005F4B01" w:rsidRDefault="0061445B" w:rsidP="0061445B">
      <w:r w:rsidRPr="005F4B01">
        <w:t>za dodjelu «Nagrade za najbolju sportašicu Zagrebačke županije»</w:t>
      </w:r>
    </w:p>
    <w:p w14:paraId="36490CAC" w14:textId="77777777" w:rsidR="0061445B" w:rsidRPr="005F4B01" w:rsidRDefault="0061445B" w:rsidP="0061445B">
      <w:r w:rsidRPr="005F4B01">
        <w:t>u 2024. godini</w:t>
      </w:r>
    </w:p>
    <w:p w14:paraId="2B77F907" w14:textId="77777777" w:rsidR="0061445B" w:rsidRPr="005F4B01" w:rsidRDefault="0061445B" w:rsidP="0061445B">
      <w:pPr>
        <w:rPr>
          <w:b/>
        </w:rPr>
      </w:pPr>
    </w:p>
    <w:p w14:paraId="34995384" w14:textId="77777777" w:rsidR="0061445B" w:rsidRPr="005F4B01" w:rsidRDefault="0061445B" w:rsidP="0061445B">
      <w:r w:rsidRPr="005F4B01">
        <w:t>1. Ime i prezime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Mjesto i datum rođenja</w:t>
      </w:r>
    </w:p>
    <w:p w14:paraId="7925BDD9" w14:textId="77777777" w:rsidR="0061445B" w:rsidRPr="005F4B01" w:rsidRDefault="0061445B" w:rsidP="0061445B">
      <w:r w:rsidRPr="005F4B01">
        <w:t>_______________________________</w:t>
      </w:r>
      <w:r w:rsidRPr="005F4B01">
        <w:tab/>
      </w:r>
      <w:r w:rsidRPr="005F4B01">
        <w:tab/>
      </w:r>
      <w:r w:rsidRPr="005F4B01">
        <w:tab/>
      </w:r>
      <w:r w:rsidRPr="005F4B01">
        <w:tab/>
      </w:r>
      <w:r>
        <w:t xml:space="preserve">              </w:t>
      </w:r>
      <w:r w:rsidRPr="005F4B01">
        <w:t>_____________________</w:t>
      </w:r>
      <w:r>
        <w:t>__</w:t>
      </w:r>
    </w:p>
    <w:p w14:paraId="37F1384D" w14:textId="77777777" w:rsidR="0061445B" w:rsidRPr="005F4B01" w:rsidRDefault="0061445B" w:rsidP="0061445B">
      <w:r w:rsidRPr="005F4B01">
        <w:t>2. Adresa stanovanja</w:t>
      </w:r>
    </w:p>
    <w:p w14:paraId="3C09AF39" w14:textId="77777777" w:rsidR="0061445B" w:rsidRPr="005F4B01" w:rsidRDefault="0061445B" w:rsidP="0061445B">
      <w:r w:rsidRPr="005F4B01">
        <w:t>____________________________________________________________________</w:t>
      </w:r>
      <w:r>
        <w:t>_____________</w:t>
      </w:r>
    </w:p>
    <w:p w14:paraId="5A9401F6" w14:textId="77777777" w:rsidR="0061445B" w:rsidRDefault="0061445B" w:rsidP="0061445B">
      <w:r w:rsidRPr="005F4B01">
        <w:t>3. Zvanje (školska sprema –</w:t>
      </w:r>
      <w:r>
        <w:t xml:space="preserve"> </w:t>
      </w:r>
      <w:r w:rsidRPr="005F4B01">
        <w:t>usmjerenje), zanimanje</w:t>
      </w:r>
    </w:p>
    <w:p w14:paraId="5062ECF4" w14:textId="77777777" w:rsidR="0061445B" w:rsidRDefault="0061445B" w:rsidP="0061445B">
      <w:r w:rsidRPr="005F4B01">
        <w:t>_____________________________________________________________________</w:t>
      </w:r>
      <w:r>
        <w:t xml:space="preserve">____________    </w:t>
      </w:r>
    </w:p>
    <w:p w14:paraId="7B1C158D" w14:textId="140CF6C0" w:rsidR="0061445B" w:rsidRPr="005F4B01" w:rsidRDefault="0061445B" w:rsidP="0061445B">
      <w:r w:rsidRPr="005F4B01">
        <w:t>Naziv tvrtke (gdje radi)</w:t>
      </w:r>
    </w:p>
    <w:p w14:paraId="0E5F4FB5" w14:textId="77777777" w:rsidR="0061445B" w:rsidRDefault="0061445B" w:rsidP="0061445B">
      <w:r w:rsidRPr="005F4B01">
        <w:t>_____________________________________________________________________</w:t>
      </w:r>
      <w:r>
        <w:t xml:space="preserve">____________ </w:t>
      </w:r>
    </w:p>
    <w:p w14:paraId="7F73C498" w14:textId="7E29383C" w:rsidR="0061445B" w:rsidRPr="005F4B01" w:rsidRDefault="0061445B" w:rsidP="0061445B">
      <w:r w:rsidRPr="005F4B01">
        <w:t>4. Naziv sportske udruge čiji je član</w:t>
      </w:r>
    </w:p>
    <w:p w14:paraId="1749FD86" w14:textId="77777777" w:rsidR="0061445B" w:rsidRPr="005F4B01" w:rsidRDefault="0061445B" w:rsidP="0061445B">
      <w:r w:rsidRPr="005F4B01">
        <w:t>_____________________________________________________________________</w:t>
      </w:r>
      <w:r>
        <w:t>____________</w:t>
      </w:r>
    </w:p>
    <w:p w14:paraId="0C8FAC5D" w14:textId="77777777" w:rsidR="0061445B" w:rsidRPr="005F4B01" w:rsidRDefault="0061445B" w:rsidP="0061445B">
      <w:r w:rsidRPr="005F4B01">
        <w:t>5. Točan datum početka bavljenja sportom</w:t>
      </w:r>
    </w:p>
    <w:p w14:paraId="7ED4257A" w14:textId="77777777" w:rsidR="0061445B" w:rsidRPr="005F4B01" w:rsidRDefault="0061445B" w:rsidP="0061445B">
      <w:r w:rsidRPr="005F4B01">
        <w:t>__________________________________</w:t>
      </w:r>
    </w:p>
    <w:p w14:paraId="2BAEB447" w14:textId="77777777" w:rsidR="0061445B" w:rsidRPr="005F4B01" w:rsidRDefault="0061445B" w:rsidP="0061445B">
      <w:r w:rsidRPr="005F4B01">
        <w:t>6. Obrazloženje prijedloga s rezultatima u 2024. godini</w:t>
      </w:r>
    </w:p>
    <w:p w14:paraId="6846E47A" w14:textId="77777777" w:rsidR="0061445B" w:rsidRDefault="0061445B" w:rsidP="0061445B">
      <w:r w:rsidRPr="005F4B01">
        <w:t>_____________________________________________________________________</w:t>
      </w:r>
      <w:r>
        <w:t>____________</w:t>
      </w:r>
    </w:p>
    <w:p w14:paraId="02B8109D" w14:textId="77777777" w:rsidR="0061445B" w:rsidRDefault="0061445B" w:rsidP="0061445B">
      <w:r w:rsidRPr="005F4B01">
        <w:t>_____________________________________________________________________</w:t>
      </w:r>
      <w:r>
        <w:t>____________</w:t>
      </w:r>
    </w:p>
    <w:p w14:paraId="6A6206E9" w14:textId="77777777" w:rsidR="0061445B" w:rsidRDefault="0061445B" w:rsidP="0061445B">
      <w:r w:rsidRPr="005F4B01">
        <w:t>_____________________________________________________________________</w:t>
      </w:r>
      <w:r>
        <w:t>____________</w:t>
      </w:r>
    </w:p>
    <w:p w14:paraId="4DB01B79" w14:textId="77777777" w:rsidR="0061445B" w:rsidRDefault="0061445B" w:rsidP="0061445B">
      <w:r w:rsidRPr="005F4B01">
        <w:t>_____________________________________________________________________</w:t>
      </w:r>
      <w:r>
        <w:t>____________</w:t>
      </w:r>
    </w:p>
    <w:p w14:paraId="781AC0FA" w14:textId="77777777" w:rsidR="0061445B" w:rsidRPr="005F4B01" w:rsidRDefault="0061445B" w:rsidP="0061445B">
      <w:r w:rsidRPr="005F4B01">
        <w:t>_____________________________________________________________________</w:t>
      </w:r>
      <w:r>
        <w:t>____________</w:t>
      </w:r>
    </w:p>
    <w:p w14:paraId="356A36B9" w14:textId="77777777" w:rsidR="0061445B" w:rsidRPr="005F4B01" w:rsidRDefault="0061445B" w:rsidP="0061445B"/>
    <w:p w14:paraId="46C23372" w14:textId="77777777" w:rsidR="0061445B" w:rsidRPr="005F4B01" w:rsidRDefault="0061445B" w:rsidP="0061445B">
      <w:r w:rsidRPr="005F4B01">
        <w:t>U ___________________, d</w:t>
      </w:r>
      <w:r>
        <w:t xml:space="preserve">ana  </w:t>
      </w:r>
      <w:r w:rsidRPr="005F4B01">
        <w:t>_____________</w:t>
      </w:r>
      <w:r>
        <w:t xml:space="preserve"> </w:t>
      </w:r>
    </w:p>
    <w:p w14:paraId="233C66E5" w14:textId="77777777" w:rsidR="0061445B" w:rsidRPr="005F4B01" w:rsidRDefault="0061445B" w:rsidP="0061445B"/>
    <w:p w14:paraId="5F4427CC" w14:textId="77777777" w:rsidR="0061445B" w:rsidRPr="005F4B01" w:rsidRDefault="0061445B" w:rsidP="0061445B"/>
    <w:p w14:paraId="54B79752" w14:textId="77777777" w:rsidR="0061445B" w:rsidRPr="005F4B01" w:rsidRDefault="0061445B" w:rsidP="0061445B"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M.P.                    ________________________</w:t>
      </w:r>
    </w:p>
    <w:p w14:paraId="24B46EF4" w14:textId="2235194E" w:rsidR="005C41D2" w:rsidRPr="0061445B" w:rsidRDefault="0061445B" w:rsidP="0061445B"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</w:r>
      <w:r w:rsidRPr="005F4B01">
        <w:tab/>
        <w:t>ODGOVORNA OSOBA</w:t>
      </w:r>
    </w:p>
    <w:sectPr w:rsidR="005C41D2" w:rsidRPr="0061445B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0270" w14:textId="77777777" w:rsidR="000830B4" w:rsidRDefault="000830B4" w:rsidP="001C42A2">
      <w:pPr>
        <w:spacing w:after="0" w:line="240" w:lineRule="auto"/>
      </w:pPr>
      <w:r>
        <w:separator/>
      </w:r>
    </w:p>
  </w:endnote>
  <w:endnote w:type="continuationSeparator" w:id="0">
    <w:p w14:paraId="11EE2D14" w14:textId="77777777" w:rsidR="000830B4" w:rsidRDefault="000830B4" w:rsidP="001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7C49" w14:textId="77777777" w:rsidR="000830B4" w:rsidRDefault="000830B4" w:rsidP="001C42A2">
      <w:pPr>
        <w:spacing w:after="0" w:line="240" w:lineRule="auto"/>
      </w:pPr>
      <w:r>
        <w:separator/>
      </w:r>
    </w:p>
  </w:footnote>
  <w:footnote w:type="continuationSeparator" w:id="0">
    <w:p w14:paraId="5420B337" w14:textId="77777777" w:rsidR="000830B4" w:rsidRDefault="000830B4" w:rsidP="001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74A7E"/>
    <w:rsid w:val="000830B4"/>
    <w:rsid w:val="00111F5A"/>
    <w:rsid w:val="001C42A2"/>
    <w:rsid w:val="00290D8B"/>
    <w:rsid w:val="005831D0"/>
    <w:rsid w:val="005C41D2"/>
    <w:rsid w:val="0061445B"/>
    <w:rsid w:val="00690654"/>
    <w:rsid w:val="007030A0"/>
    <w:rsid w:val="0072598B"/>
    <w:rsid w:val="00774E47"/>
    <w:rsid w:val="007C55B1"/>
    <w:rsid w:val="009225E1"/>
    <w:rsid w:val="00A13EF0"/>
    <w:rsid w:val="00BB1C36"/>
    <w:rsid w:val="00C4061E"/>
    <w:rsid w:val="00E40948"/>
    <w:rsid w:val="00E67AD3"/>
    <w:rsid w:val="00E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Tomislav Šarić</cp:lastModifiedBy>
  <cp:revision>2</cp:revision>
  <cp:lastPrinted>2024-07-08T09:36:00Z</cp:lastPrinted>
  <dcterms:created xsi:type="dcterms:W3CDTF">2024-12-19T09:57:00Z</dcterms:created>
  <dcterms:modified xsi:type="dcterms:W3CDTF">2024-12-19T09:57:00Z</dcterms:modified>
</cp:coreProperties>
</file>